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85" w:rsidRDefault="00477185" w:rsidP="0047718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77185" w:rsidRPr="00895E0A" w:rsidRDefault="00477185" w:rsidP="0047718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77185" w:rsidRPr="00015D8B" w:rsidRDefault="00477185" w:rsidP="00477185">
      <w:pPr>
        <w:spacing w:line="460" w:lineRule="exact"/>
        <w:jc w:val="center"/>
        <w:rPr>
          <w:rFonts w:eastAsia="黑体"/>
          <w:sz w:val="32"/>
        </w:rPr>
      </w:pPr>
    </w:p>
    <w:p w:rsidR="00477185" w:rsidRDefault="00477185" w:rsidP="0047718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谢盛隆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1948年3月16日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E34DA3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477185" w:rsidRPr="00431A9B" w:rsidRDefault="00477185" w:rsidP="00477185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谢盛隆</w:t>
      </w:r>
      <w:r w:rsidR="005C4637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77185" w:rsidRPr="00431A9B" w:rsidRDefault="00477185" w:rsidP="0047718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谢盛隆减为有期徒刑二十</w:t>
      </w:r>
      <w:r>
        <w:rPr>
          <w:rFonts w:hAnsi="仿宋"/>
          <w:noProof/>
        </w:rPr>
        <w:t>二年，剥夺政治权利七年</w:t>
      </w:r>
      <w:r w:rsidRPr="00431A9B">
        <w:rPr>
          <w:rFonts w:hAnsi="仿宋"/>
        </w:rPr>
        <w:t>。特报请裁定。</w:t>
      </w:r>
    </w:p>
    <w:p w:rsidR="00477185" w:rsidRDefault="00477185" w:rsidP="0047718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477185" w:rsidP="00477185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B57" w:rsidRDefault="00975B57" w:rsidP="006418A3">
      <w:r>
        <w:separator/>
      </w:r>
    </w:p>
  </w:endnote>
  <w:endnote w:type="continuationSeparator" w:id="1">
    <w:p w:rsidR="00975B57" w:rsidRDefault="00975B57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B57" w:rsidRDefault="00975B57" w:rsidP="006418A3">
      <w:r>
        <w:separator/>
      </w:r>
    </w:p>
  </w:footnote>
  <w:footnote w:type="continuationSeparator" w:id="1">
    <w:p w:rsidR="00975B57" w:rsidRDefault="00975B57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166FF2"/>
    <w:rsid w:val="00182540"/>
    <w:rsid w:val="001C1054"/>
    <w:rsid w:val="00336497"/>
    <w:rsid w:val="003A47D4"/>
    <w:rsid w:val="003B3DC0"/>
    <w:rsid w:val="00415CA6"/>
    <w:rsid w:val="00477185"/>
    <w:rsid w:val="004B26E3"/>
    <w:rsid w:val="004E75E7"/>
    <w:rsid w:val="00515206"/>
    <w:rsid w:val="005C4637"/>
    <w:rsid w:val="006418A3"/>
    <w:rsid w:val="00645CF3"/>
    <w:rsid w:val="006642D9"/>
    <w:rsid w:val="00763C96"/>
    <w:rsid w:val="008968AB"/>
    <w:rsid w:val="0091621E"/>
    <w:rsid w:val="00934532"/>
    <w:rsid w:val="00975B57"/>
    <w:rsid w:val="009A15BB"/>
    <w:rsid w:val="00B16D57"/>
    <w:rsid w:val="00B23298"/>
    <w:rsid w:val="00BC6571"/>
    <w:rsid w:val="00BE763D"/>
    <w:rsid w:val="00E34DA3"/>
    <w:rsid w:val="00F05F67"/>
    <w:rsid w:val="00FB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2025-05-22T07:10:00Z</dcterms:created>
  <dcterms:modified xsi:type="dcterms:W3CDTF">2025-05-23T06:18:00Z</dcterms:modified>
</cp:coreProperties>
</file>