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罪犯翁堆，男，1986年7月3日出生，文盲文化，现在四川省邛崃监狱服刑。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罪犯翁堆在服刑期间，认真遵守监规，接受教育改造，确有悔改表现。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根据《中华人民共和国监狱法》第二十九条、《中华人民共和国刑法》第七十八条、《中华人民共和国刑事诉讼法》第二百七十三条的规定，建议对罪犯翁堆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D2D4D3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D2D4D30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35B288370C144DAAAE455C24FCB5868D</vt:lpwstr>
  </property>
</Properties>
</file>