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罪犯姜自林，男，1972年5月1日出生，小学文化，现在四川省邛崃监狱服刑。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罪犯姜自林在服刑期间，认真遵守监规，接受教育改造，确有悔改表现。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根据《中华人民共和国监狱法》第二十九条、《中华人民共和国刑法》第七十八条、《中华人民共和国刑事诉讼法》第二百七十三条的规定，建议对罪犯姜自林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EF94D0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2EF94D03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932362D5A8C34F45961688053B65C49B</vt:lpwstr>
  </property>
</Properties>
</file>