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E76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 w14:paraId="7A965CA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 w14:paraId="3A196CF0">
      <w:pPr>
        <w:jc w:val="right"/>
        <w:rPr>
          <w:rFonts w:ascii="仿宋" w:hAnsi="仿宋" w:eastAsia="仿宋"/>
          <w:sz w:val="32"/>
          <w:szCs w:val="32"/>
        </w:rPr>
      </w:pPr>
    </w:p>
    <w:p w14:paraId="764EE7EE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罪犯崔文,男，1994年12月8日出生，初中文化，现在四川省攀西监狱服刑。</w:t>
      </w:r>
    </w:p>
    <w:p w14:paraId="46367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</w:t>
      </w:r>
      <w:r>
        <w:rPr>
          <w:rFonts w:hint="eastAsia" w:ascii="仿宋_GB2312" w:hAnsi="仿宋" w:eastAsia="仿宋_GB2312"/>
          <w:sz w:val="32"/>
          <w:szCs w:val="32"/>
        </w:rPr>
        <w:t>崔文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03651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根据《中华人民共和国监狱法》第三十一条、《中华人民共和国刑法》第五十条、《中华人民共和国刑事诉讼法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》第二百六十一条第二款的规定，建议对罪犯崔文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减为无期徒刑，剥夺政治权利终身不变。特报请裁定。</w:t>
      </w:r>
    </w:p>
    <w:p w14:paraId="1F4A9B7C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 w14:paraId="0412697B"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 w14:paraId="0B71DF2C"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 w14:paraId="7DD80303">
      <w:pPr>
        <w:rPr>
          <w:rFonts w:ascii="仿宋_GB2312" w:hAnsi="仿宋" w:eastAsia="仿宋_GB2312"/>
          <w:sz w:val="32"/>
          <w:szCs w:val="32"/>
        </w:rPr>
      </w:pPr>
    </w:p>
    <w:p w14:paraId="075C220E">
      <w:pPr>
        <w:rPr>
          <w:rFonts w:ascii="仿宋_GB2312" w:hAnsi="仿宋" w:eastAsia="仿宋_GB2312"/>
          <w:sz w:val="32"/>
          <w:szCs w:val="32"/>
        </w:rPr>
      </w:pPr>
    </w:p>
    <w:p w14:paraId="04F39637"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 w14:paraId="0C505B60"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2025年5月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 w14:paraId="1DD5D66A">
      <w:pPr>
        <w:rPr>
          <w:rFonts w:ascii="仿宋_GB2312" w:hAnsi="仿宋" w:eastAsia="仿宋_GB2312"/>
          <w:sz w:val="32"/>
          <w:szCs w:val="32"/>
        </w:rPr>
      </w:pPr>
    </w:p>
    <w:p w14:paraId="42C86E75">
      <w:pPr>
        <w:rPr>
          <w:rFonts w:ascii="仿宋_GB2312" w:hAnsi="仿宋" w:eastAsia="仿宋_GB2312"/>
          <w:sz w:val="32"/>
          <w:szCs w:val="32"/>
        </w:rPr>
      </w:pPr>
    </w:p>
    <w:p w14:paraId="5E18C339"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 w14:paraId="4475E834"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6F2ACD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 w14:paraId="740114D4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 w14:paraId="360989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25AB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3981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8E0F92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96998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D327D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06725D9"/>
    <w:rsid w:val="183F3487"/>
    <w:rsid w:val="1DC351D0"/>
    <w:rsid w:val="1F993CA9"/>
    <w:rsid w:val="21A03CC3"/>
    <w:rsid w:val="23B92747"/>
    <w:rsid w:val="27F41432"/>
    <w:rsid w:val="2A6C6085"/>
    <w:rsid w:val="2D746A67"/>
    <w:rsid w:val="32C27C7C"/>
    <w:rsid w:val="41364AE4"/>
    <w:rsid w:val="490F77DB"/>
    <w:rsid w:val="4F994835"/>
    <w:rsid w:val="52C971A3"/>
    <w:rsid w:val="5464160C"/>
    <w:rsid w:val="548E3719"/>
    <w:rsid w:val="564F2FB6"/>
    <w:rsid w:val="61C65335"/>
    <w:rsid w:val="6A7401B0"/>
    <w:rsid w:val="6D662190"/>
    <w:rsid w:val="71BF14AE"/>
    <w:rsid w:val="758427C4"/>
    <w:rsid w:val="78000E60"/>
    <w:rsid w:val="7A61415F"/>
    <w:rsid w:val="7F02379A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2025-05-28T01:13:16Z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4167246C397B4AEDBA6E2EDC26979723_12</vt:lpwstr>
  </property>
</Properties>
</file>