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罪犯欧其么什洛，女，1968年4月5日出生，文盲，现在四川省凉山监狱三监区服刑。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罪犯欧其么什洛在服刑期间，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欧其么什洛减为有期徒刑减为二十五年，剥夺政治权利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