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罪犯吉吾么只各，女，1991年5月30日出生，文盲，现在四川省凉山监狱六监区服刑。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罪犯吉吾么只各在服刑期间，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吾么只各减去有期徒刑八个月，剥夺政治权利八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