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3399" w:firstLineChars="1214"/>
        <w:jc w:val="left"/>
        <w:textAlignment w:val="auto"/>
        <w:rPr>
          <w:rFonts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28"/>
          <w:szCs w:val="28"/>
          <w:lang w:val="en-US" w:eastAsia="zh-CN"/>
        </w:rPr>
        <w:t>356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560" w:firstLineChars="200"/>
        <w:textAlignment w:val="auto"/>
        <w:rPr>
          <w:rFonts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罪犯王志然，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曾用名王理兵，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男，1992年9月29日出生，汉族，大专文化，现在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罪犯王志然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在服刑期间，认真遵守监规，接受教育改造，确有悔改表现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color w:val="FF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的规定，建议对罪犯王志然减刑八个月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剥夺政治权利三年不变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28"/>
          <w:szCs w:val="28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28"/>
          <w:szCs w:val="28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日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9766D8F"/>
    <w:rsid w:val="0A2543E3"/>
    <w:rsid w:val="0BB33B3C"/>
    <w:rsid w:val="0C857C4C"/>
    <w:rsid w:val="0DF71F65"/>
    <w:rsid w:val="0E0046B5"/>
    <w:rsid w:val="0E7C5316"/>
    <w:rsid w:val="0FCF7AFD"/>
    <w:rsid w:val="10D96784"/>
    <w:rsid w:val="118E7215"/>
    <w:rsid w:val="17F66FE2"/>
    <w:rsid w:val="186D63E2"/>
    <w:rsid w:val="1A2128BB"/>
    <w:rsid w:val="1A967660"/>
    <w:rsid w:val="1B106D74"/>
    <w:rsid w:val="1B424A41"/>
    <w:rsid w:val="1BC1785E"/>
    <w:rsid w:val="1C1E1CFA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3548FB"/>
    <w:rsid w:val="2EFF33EB"/>
    <w:rsid w:val="2F2B7469"/>
    <w:rsid w:val="3049468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120B07"/>
    <w:rsid w:val="3BB9388E"/>
    <w:rsid w:val="3C4E0F5E"/>
    <w:rsid w:val="3D8D121A"/>
    <w:rsid w:val="3E171F0B"/>
    <w:rsid w:val="3EFB6785"/>
    <w:rsid w:val="3F481D28"/>
    <w:rsid w:val="41BF1229"/>
    <w:rsid w:val="42186759"/>
    <w:rsid w:val="426E3345"/>
    <w:rsid w:val="440F118B"/>
    <w:rsid w:val="45746C7D"/>
    <w:rsid w:val="46127187"/>
    <w:rsid w:val="46623A01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B030778"/>
    <w:rsid w:val="6203395D"/>
    <w:rsid w:val="62BE5F96"/>
    <w:rsid w:val="63AA5960"/>
    <w:rsid w:val="64036C0B"/>
    <w:rsid w:val="662526DD"/>
    <w:rsid w:val="66254507"/>
    <w:rsid w:val="66902598"/>
    <w:rsid w:val="67B3300F"/>
    <w:rsid w:val="67B811BA"/>
    <w:rsid w:val="69CF3C05"/>
    <w:rsid w:val="6A1862EE"/>
    <w:rsid w:val="6AF71857"/>
    <w:rsid w:val="6CBC3BDC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2025-08-05T08:31:16Z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