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311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罪犯吉麦俄色，男，2001年8月3日出生，藏族，文盲，现在四川省甘孜监狱二监区服刑。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自上次减刑以来能积极改造，能做到认罪悔罪，在民警的教育下，能够认罪服法，深挖犯罪根源，走积极改造的道路，并以实际行动证明认罪悔罪的决心，无违规违纪的情况。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本考核期内，该犯共获得3个表扬。悔改表现评定结论为：确有悔改表现。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吉麦俄色在服刑改造期间，认罪悔罪，听管服教，遵守法律法规及监规，接受教育改造，积极参加思想、文化、职业技术教育学习，成绩合格。积极参加劳动，劳动中能端正态度，努力完成劳动定额，表现较好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,建议对罪犯吉麦俄色予以减刑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5195E45"/>
    <w:rsid w:val="07965179"/>
    <w:rsid w:val="07F77FE9"/>
    <w:rsid w:val="0837080D"/>
    <w:rsid w:val="0B330A0B"/>
    <w:rsid w:val="0DBF5477"/>
    <w:rsid w:val="0EB37CA9"/>
    <w:rsid w:val="1150110E"/>
    <w:rsid w:val="12100594"/>
    <w:rsid w:val="12136A38"/>
    <w:rsid w:val="249F4BA5"/>
    <w:rsid w:val="26505A88"/>
    <w:rsid w:val="2B31424A"/>
    <w:rsid w:val="2D7D02BB"/>
    <w:rsid w:val="2D984B90"/>
    <w:rsid w:val="2E820E71"/>
    <w:rsid w:val="2FDF4454"/>
    <w:rsid w:val="300F462F"/>
    <w:rsid w:val="37FF4A01"/>
    <w:rsid w:val="391C2D45"/>
    <w:rsid w:val="3A02733B"/>
    <w:rsid w:val="3E1C5C92"/>
    <w:rsid w:val="40926FFF"/>
    <w:rsid w:val="40C177B8"/>
    <w:rsid w:val="44573DF4"/>
    <w:rsid w:val="44653D64"/>
    <w:rsid w:val="45E52498"/>
    <w:rsid w:val="47792142"/>
    <w:rsid w:val="48B74F27"/>
    <w:rsid w:val="4F3E3667"/>
    <w:rsid w:val="507D39A0"/>
    <w:rsid w:val="54496B0E"/>
    <w:rsid w:val="59BE312C"/>
    <w:rsid w:val="5C401F73"/>
    <w:rsid w:val="64731033"/>
    <w:rsid w:val="669A722C"/>
    <w:rsid w:val="66E834AD"/>
    <w:rsid w:val="680224D0"/>
    <w:rsid w:val="68EE1D1C"/>
    <w:rsid w:val="6A562235"/>
    <w:rsid w:val="6AA978F8"/>
    <w:rsid w:val="6F292F78"/>
    <w:rsid w:val="6F5B5448"/>
    <w:rsid w:val="733A3BAD"/>
    <w:rsid w:val="73605A43"/>
    <w:rsid w:val="738F50B2"/>
    <w:rsid w:val="760109B8"/>
    <w:rsid w:val="76466098"/>
    <w:rsid w:val="77725921"/>
    <w:rsid w:val="78DC4DD7"/>
    <w:rsid w:val="7A4E507F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dcterms:modified xsi:type="dcterms:W3CDTF">2025-12-12T06:29:45Z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