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0C7D4688" w14:textId="77777777" w:rsidR="008C2F97" w:rsidRDefault="008C2F97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8C2F97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两狱一所大门外来人员登记系统和人脸比对</w:t>
      </w:r>
    </w:p>
    <w:p w14:paraId="6A7E8EC0" w14:textId="11DAA875" w:rsidR="00B006CF" w:rsidRDefault="008C2F97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8C2F97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系统开发服务采购项目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3C9E606A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8062C1">
        <w:rPr>
          <w:rFonts w:ascii="宋体" w:eastAsia="宋体" w:hAnsi="宋体" w:hint="eastAsia"/>
          <w:sz w:val="24"/>
          <w:szCs w:val="24"/>
        </w:rPr>
        <w:t>0402</w:t>
      </w:r>
    </w:p>
    <w:p w14:paraId="09F94634" w14:textId="712A5009" w:rsidR="00B006CF" w:rsidRPr="008C2F97" w:rsidRDefault="00000000" w:rsidP="00666CC1">
      <w:pPr>
        <w:spacing w:line="560" w:lineRule="exact"/>
        <w:rPr>
          <w:rFonts w:ascii="宋体" w:eastAsia="宋体" w:hAnsi="宋体" w:cs="仿宋_GB2312" w:hint="eastAsia"/>
          <w:spacing w:val="-4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8C2F97" w:rsidRPr="008C2F97">
        <w:rPr>
          <w:rFonts w:ascii="宋体" w:eastAsia="宋体" w:hAnsi="宋体" w:cs="仿宋_GB2312" w:hint="eastAsia"/>
          <w:spacing w:val="-4"/>
          <w:sz w:val="24"/>
          <w:szCs w:val="24"/>
        </w:rPr>
        <w:t>两狱一所大门外来人员登记系统和人脸比对系统开发服务采购项目</w:t>
      </w:r>
    </w:p>
    <w:p w14:paraId="3B06FB47" w14:textId="71C3B6AB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0635A2">
        <w:rPr>
          <w:rFonts w:ascii="宋体" w:eastAsia="宋体" w:hAnsi="宋体" w:cs="仿宋_GB2312" w:hint="eastAsia"/>
          <w:sz w:val="24"/>
          <w:szCs w:val="24"/>
        </w:rPr>
        <w:t>德阳寰宇科技有限责任公司</w:t>
      </w:r>
    </w:p>
    <w:p w14:paraId="6AA1FED0" w14:textId="06006547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9E30C7" w:rsidRPr="009E30C7">
        <w:rPr>
          <w:rFonts w:ascii="宋体" w:eastAsia="宋体" w:hAnsi="宋体" w:hint="eastAsia"/>
          <w:sz w:val="24"/>
          <w:szCs w:val="24"/>
        </w:rPr>
        <w:t>35490.00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143EF1BD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C77F31">
        <w:rPr>
          <w:rFonts w:ascii="宋体" w:eastAsia="宋体" w:hAnsi="宋体" w:cs="仿宋_GB2312" w:hint="eastAsia"/>
          <w:sz w:val="24"/>
          <w:szCs w:val="24"/>
        </w:rPr>
        <w:t>33923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4B62" w14:textId="77777777" w:rsidR="00026935" w:rsidRDefault="00026935" w:rsidP="00775972">
      <w:pPr>
        <w:rPr>
          <w:rFonts w:hint="eastAsia"/>
        </w:rPr>
      </w:pPr>
      <w:r>
        <w:separator/>
      </w:r>
    </w:p>
  </w:endnote>
  <w:endnote w:type="continuationSeparator" w:id="0">
    <w:p w14:paraId="7F342970" w14:textId="77777777" w:rsidR="00026935" w:rsidRDefault="00026935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209F1" w14:textId="77777777" w:rsidR="00026935" w:rsidRDefault="00026935" w:rsidP="00775972">
      <w:pPr>
        <w:rPr>
          <w:rFonts w:hint="eastAsia"/>
        </w:rPr>
      </w:pPr>
      <w:r>
        <w:separator/>
      </w:r>
    </w:p>
  </w:footnote>
  <w:footnote w:type="continuationSeparator" w:id="0">
    <w:p w14:paraId="747DDA50" w14:textId="77777777" w:rsidR="00026935" w:rsidRDefault="00026935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26935"/>
    <w:rsid w:val="00050072"/>
    <w:rsid w:val="000635A2"/>
    <w:rsid w:val="000649FB"/>
    <w:rsid w:val="00065FDF"/>
    <w:rsid w:val="00076B7D"/>
    <w:rsid w:val="000B321A"/>
    <w:rsid w:val="000D0564"/>
    <w:rsid w:val="001177AA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55103D"/>
    <w:rsid w:val="00563DB7"/>
    <w:rsid w:val="005A5608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062C1"/>
    <w:rsid w:val="00837A6A"/>
    <w:rsid w:val="00892C96"/>
    <w:rsid w:val="008C2F97"/>
    <w:rsid w:val="008C69C5"/>
    <w:rsid w:val="008D4C92"/>
    <w:rsid w:val="00903230"/>
    <w:rsid w:val="00920661"/>
    <w:rsid w:val="00940EC3"/>
    <w:rsid w:val="00954A1C"/>
    <w:rsid w:val="00991A5B"/>
    <w:rsid w:val="009D039A"/>
    <w:rsid w:val="009E30C7"/>
    <w:rsid w:val="009E5FAC"/>
    <w:rsid w:val="00A81B62"/>
    <w:rsid w:val="00A8592E"/>
    <w:rsid w:val="00AB3FDA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77F31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DF011E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</Words>
  <Characters>128</Characters>
  <Application>Microsoft Office Word</Application>
  <DocSecurity>0</DocSecurity>
  <Lines>1</Lines>
  <Paragraphs>1</Paragraphs>
  <ScaleCrop>false</ScaleCrop>
  <Company>DoubleOX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113</cp:revision>
  <cp:lastPrinted>2023-11-14T02:37:00Z</cp:lastPrinted>
  <dcterms:created xsi:type="dcterms:W3CDTF">2022-10-15T14:55:00Z</dcterms:created>
  <dcterms:modified xsi:type="dcterms:W3CDTF">2025-04-30T08:10:00Z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