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D8C6B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3F098F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0285EF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7D02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8A33EF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FF0000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陈浩，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，曾用名陈晓夫，绰号陈二百，</w:t>
      </w:r>
      <w:r>
        <w:rPr>
          <w:rFonts w:ascii="仿宋" w:hAnsi="仿宋" w:eastAsia="仿宋" w:cs="仿宋_GB2312"/>
          <w:sz w:val="32"/>
          <w:szCs w:val="32"/>
        </w:rPr>
        <w:t>1995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7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四川省凉山彝族自治州西昌市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69BDDAC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综上所述，罪犯陈浩在服刑期间，认罪悔罪，遵规守纪，积极改造，确有悔改表现。该犯系累犯，且犯</w:t>
      </w:r>
      <w:r>
        <w:rPr>
          <w:rFonts w:hint="eastAsia" w:ascii="仿宋" w:hAnsi="仿宋" w:eastAsia="仿宋" w:cs="仿宋_GB2312"/>
          <w:sz w:val="32"/>
          <w:szCs w:val="32"/>
        </w:rPr>
        <w:t>参加黑社会性质组织罪，依法应当从严。</w:t>
      </w:r>
    </w:p>
    <w:p w14:paraId="44E90D1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为此根据《中华人民共和国监狱法》第二十九条、《中华人民共和国刑法》第七十八条、《中华人民共和国刑事诉讼法》第二百七十三条第二款的规定，建议对罪犯陈浩减去有期徒刑七个月。特报请裁定。</w:t>
      </w:r>
    </w:p>
    <w:p w14:paraId="28610A6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2DD86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23B25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0A24A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1E4AA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26F55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center"/>
        <w:textAlignment w:val="auto"/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9058F"/>
    <w:rsid w:val="002979F7"/>
    <w:rsid w:val="002A3B6F"/>
    <w:rsid w:val="002A6E9C"/>
    <w:rsid w:val="002B1EA5"/>
    <w:rsid w:val="002D110C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3F2E8D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E2336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B57E4"/>
    <w:rsid w:val="006C1805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20276"/>
    <w:rsid w:val="009431E5"/>
    <w:rsid w:val="0097375B"/>
    <w:rsid w:val="009803E7"/>
    <w:rsid w:val="00986126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4B4A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42381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33164"/>
    <w:rsid w:val="00F4303A"/>
    <w:rsid w:val="00F500C8"/>
    <w:rsid w:val="00F60360"/>
    <w:rsid w:val="00F75096"/>
    <w:rsid w:val="00F92739"/>
    <w:rsid w:val="00FA316A"/>
    <w:rsid w:val="00FB4717"/>
    <w:rsid w:val="00FB5D0D"/>
    <w:rsid w:val="00FB6567"/>
    <w:rsid w:val="00FC3CD4"/>
    <w:rsid w:val="00FD21D7"/>
    <w:rsid w:val="00FD7E5B"/>
    <w:rsid w:val="05AF2C55"/>
    <w:rsid w:val="17697512"/>
    <w:rsid w:val="2AEA42AF"/>
    <w:rsid w:val="42EB284E"/>
    <w:rsid w:val="46DF31C4"/>
    <w:rsid w:val="4BE1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879</Characters>
  <Lines>7</Lines>
  <Paragraphs>2</Paragraphs>
  <TotalTime>6</TotalTime>
  <ScaleCrop>false</ScaleCrop>
  <LinksUpToDate>false</LinksUpToDate>
  <CharactersWithSpaces>1031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2025-02-18T04:02:00Z</dcterms:created>
  <dc:creator>Lenovo</dc:creator>
  <cp:lastModifiedBy>Administrator</cp:lastModifiedBy>
  <cp:lastPrinted>2025-03-03T13:56:00Z</cp:lastPrinted>
  <dcterms:modified xsi:type="dcterms:W3CDTF">2025-05-07T07:52:42Z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B1342FCAC16F476EA6DC199A817DC0DD_13</vt:lpwstr>
  </property>
</Properties>
</file>