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668F9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F49BF7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</w:t>
      </w:r>
      <w:r>
        <w:rPr>
          <w:rFonts w:hint="eastAsia" w:ascii="黑体" w:hAnsi="黑体" w:eastAsia="黑体"/>
          <w:sz w:val="44"/>
          <w:szCs w:val="44"/>
          <w:lang w:eastAsia="zh-CN"/>
        </w:rPr>
        <w:t>假释</w:t>
      </w:r>
      <w:r>
        <w:rPr>
          <w:rFonts w:ascii="黑体" w:hAnsi="黑体" w:eastAsia="黑体"/>
          <w:sz w:val="44"/>
          <w:szCs w:val="44"/>
        </w:rPr>
        <w:t>建议书</w:t>
      </w:r>
    </w:p>
    <w:p w14:paraId="21C507F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7D69A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F170E9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罪犯费园岚，男，1994年2月17日出生，汉族，初中文化，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务工</w:t>
      </w:r>
      <w:r>
        <w:rPr>
          <w:rFonts w:hint="eastAsia" w:ascii="仿宋" w:hAnsi="仿宋" w:eastAsia="仿宋" w:cs="仿宋"/>
          <w:sz w:val="32"/>
          <w:szCs w:val="32"/>
        </w:rPr>
        <w:t>，原户籍所在地：浙江省平湖市。现在四川省大英监狱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监区服刑。</w:t>
      </w:r>
    </w:p>
    <w:p w14:paraId="78BFD05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/>
        <w:textAlignment w:val="auto"/>
        <w:outlineLvl w:val="9"/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综上所述，罪犯费园岚在服刑期间，认罪悔罪，遵规守纪，积极改造，</w:t>
      </w:r>
      <w:r>
        <w:rPr>
          <w:rFonts w:hint="eastAsia" w:ascii="仿宋" w:hAnsi="仿宋" w:eastAsia="仿宋"/>
          <w:szCs w:val="32"/>
        </w:rPr>
        <w:t>确有悔改表现</w:t>
      </w:r>
      <w:r>
        <w:rPr>
          <w:rFonts w:hint="eastAsia" w:ascii="仿宋" w:hAnsi="仿宋" w:eastAsia="仿宋"/>
          <w:szCs w:val="32"/>
          <w:lang w:eastAsia="zh-CN"/>
        </w:rPr>
        <w:t>。</w:t>
      </w:r>
    </w:p>
    <w:p w14:paraId="7F653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三十二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《中华人民共和国刑法》第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八十一</w:t>
      </w:r>
      <w:r>
        <w:rPr>
          <w:rFonts w:hint="eastAsia" w:ascii="仿宋" w:hAnsi="仿宋" w:eastAsia="仿宋" w:cs="仿宋"/>
          <w:sz w:val="32"/>
          <w:szCs w:val="32"/>
        </w:rPr>
        <w:t>条、第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八十二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《中华人民共和国刑事诉讼法》第二百七十三条第二款的规定,建议对罪犯费园岚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予以假释，</w:t>
      </w:r>
      <w:r>
        <w:rPr>
          <w:rFonts w:hint="eastAsia" w:ascii="仿宋" w:hAnsi="仿宋" w:eastAsia="仿宋" w:cs="仿宋"/>
          <w:sz w:val="32"/>
          <w:szCs w:val="32"/>
        </w:rPr>
        <w:t>特报请裁定。</w:t>
      </w:r>
    </w:p>
    <w:p w14:paraId="13071DF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5F39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AEA3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C409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65E93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54089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2025年4月24日</w:t>
      </w:r>
    </w:p>
    <w:sectPr>
      <w:type w:val="continuous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5D69C6"/>
    <w:rsid w:val="037630BD"/>
    <w:rsid w:val="05685093"/>
    <w:rsid w:val="06006360"/>
    <w:rsid w:val="066B5311"/>
    <w:rsid w:val="07FF0A3D"/>
    <w:rsid w:val="08575789"/>
    <w:rsid w:val="0D2B2C39"/>
    <w:rsid w:val="0D6A0852"/>
    <w:rsid w:val="0DD51C7C"/>
    <w:rsid w:val="0FC96AE4"/>
    <w:rsid w:val="1140148E"/>
    <w:rsid w:val="11DB4029"/>
    <w:rsid w:val="13D468B8"/>
    <w:rsid w:val="159C261A"/>
    <w:rsid w:val="17A8457D"/>
    <w:rsid w:val="17D4371B"/>
    <w:rsid w:val="1989348A"/>
    <w:rsid w:val="19EF67E8"/>
    <w:rsid w:val="224978ED"/>
    <w:rsid w:val="245621CE"/>
    <w:rsid w:val="259E6D4E"/>
    <w:rsid w:val="27F16DFA"/>
    <w:rsid w:val="2A457F8E"/>
    <w:rsid w:val="2ABC3337"/>
    <w:rsid w:val="2E041E7C"/>
    <w:rsid w:val="2E3F1C00"/>
    <w:rsid w:val="30A731F1"/>
    <w:rsid w:val="31E5708D"/>
    <w:rsid w:val="33B541DA"/>
    <w:rsid w:val="35526D03"/>
    <w:rsid w:val="35921C90"/>
    <w:rsid w:val="35B71B97"/>
    <w:rsid w:val="3A2E6A8B"/>
    <w:rsid w:val="3D8D6A55"/>
    <w:rsid w:val="3E0B409B"/>
    <w:rsid w:val="411010F1"/>
    <w:rsid w:val="46525072"/>
    <w:rsid w:val="49DD0E7A"/>
    <w:rsid w:val="4B1213A4"/>
    <w:rsid w:val="4B9A7424"/>
    <w:rsid w:val="4E607184"/>
    <w:rsid w:val="4F27266D"/>
    <w:rsid w:val="51472CD5"/>
    <w:rsid w:val="53192F13"/>
    <w:rsid w:val="534C1C96"/>
    <w:rsid w:val="555D69C6"/>
    <w:rsid w:val="557C1837"/>
    <w:rsid w:val="57155951"/>
    <w:rsid w:val="57AD1909"/>
    <w:rsid w:val="584D0C8D"/>
    <w:rsid w:val="5D3969B8"/>
    <w:rsid w:val="5F7B3D08"/>
    <w:rsid w:val="63904470"/>
    <w:rsid w:val="64631DB2"/>
    <w:rsid w:val="65291197"/>
    <w:rsid w:val="66FE7E0E"/>
    <w:rsid w:val="67F9061C"/>
    <w:rsid w:val="683D2891"/>
    <w:rsid w:val="6A116C68"/>
    <w:rsid w:val="6A6C1558"/>
    <w:rsid w:val="706E750A"/>
    <w:rsid w:val="76CF2909"/>
    <w:rsid w:val="7A2D3C42"/>
    <w:rsid w:val="7B5960E0"/>
    <w:rsid w:val="7CA77D9E"/>
    <w:rsid w:val="7CAF6EE2"/>
    <w:rsid w:val="7E2A4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713</Words>
  <Characters>785</Characters>
  <Lines>0</Lines>
  <Paragraphs>0</Paragraphs>
  <TotalTime>15</TotalTime>
  <ScaleCrop>false</ScaleCrop>
  <LinksUpToDate>false</LinksUpToDate>
  <CharactersWithSpaces>824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2025-02-03T12:52:00Z</dcterms:created>
  <dc:creator>Administrator</dc:creator>
  <cp:lastModifiedBy>Administrator</cp:lastModifiedBy>
  <cp:lastPrinted>2025-02-20T07:13:00Z</cp:lastPrinted>
  <dcterms:modified xsi:type="dcterms:W3CDTF">2025-05-07T07:50:58Z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95E725C05AF540AA8763B0FE9590CD55_13</vt:lpwstr>
  </property>
</Properties>
</file>